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885FEA"/>
    <w:p w:rsidR="007C1685" w:rsidRPr="00646B71" w:rsidRDefault="007C1685" w:rsidP="007C1685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7C1685" w:rsidRPr="00646B71" w:rsidRDefault="007C1685" w:rsidP="007C1685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7C1685" w:rsidRDefault="007C1685" w:rsidP="007C1685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7C1685" w:rsidRDefault="007C1685" w:rsidP="007C1685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6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4817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880"/>
        <w:gridCol w:w="6237"/>
      </w:tblGrid>
      <w:tr w:rsidR="007C1685" w:rsidRPr="007C1685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7C1685" w:rsidRPr="007C1685" w:rsidRDefault="007C1685" w:rsidP="00836063">
            <w:pPr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7C1685">
              <w:rPr>
                <w:b/>
                <w:bCs/>
                <w:i/>
                <w:iCs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7C1685" w:rsidRPr="007C1685" w:rsidRDefault="007C1685" w:rsidP="00836063">
            <w:pPr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7C1685">
              <w:rPr>
                <w:b/>
                <w:bCs/>
                <w:i/>
                <w:iCs/>
                <w:color w:val="C00000"/>
                <w:sz w:val="24"/>
                <w:szCs w:val="24"/>
              </w:rPr>
              <w:t>DELOVNI ZVEZEK / VAJE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7C1685" w:rsidRPr="007C1685" w:rsidRDefault="007C1685" w:rsidP="00836063">
            <w:pPr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7C1685">
              <w:rPr>
                <w:b/>
                <w:bCs/>
                <w:i/>
                <w:iCs/>
                <w:color w:val="C00000"/>
                <w:sz w:val="24"/>
                <w:szCs w:val="24"/>
              </w:rPr>
              <w:t>ZVEZKI IN OSTALO</w:t>
            </w:r>
          </w:p>
        </w:tc>
      </w:tr>
      <w:tr w:rsidR="007C1685" w:rsidRPr="008C7821" w:rsidTr="009300BA">
        <w:trPr>
          <w:trHeight w:val="105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4B" w:rsidRDefault="007C1685" w:rsidP="007C1685">
            <w:pPr>
              <w:spacing w:after="0"/>
            </w:pPr>
            <w:r w:rsidRPr="008C7821">
              <w:t>SLOVENŠČINA</w:t>
            </w:r>
          </w:p>
          <w:p w:rsidR="0011764B" w:rsidRPr="008C7821" w:rsidRDefault="0011764B" w:rsidP="007C1685">
            <w:pPr>
              <w:spacing w:after="0"/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4B" w:rsidRDefault="007C1685" w:rsidP="007C1685">
            <w:pPr>
              <w:spacing w:after="0"/>
            </w:pPr>
            <w:r>
              <w:rPr>
                <w:b/>
              </w:rPr>
              <w:t>Slovenščina v oblaku 6, samostojni DZ;</w:t>
            </w:r>
            <w:r>
              <w:t xml:space="preserve"> ROKS KLETT; </w:t>
            </w:r>
          </w:p>
          <w:p w:rsidR="0011764B" w:rsidRPr="0011764B" w:rsidRDefault="007C1685" w:rsidP="007C1685">
            <w:pPr>
              <w:spacing w:after="0"/>
              <w:rPr>
                <w:color w:val="0070C0"/>
              </w:rPr>
            </w:pPr>
            <w:r w:rsidRPr="00566D8A">
              <w:rPr>
                <w:b/>
              </w:rPr>
              <w:t>izid 2016</w:t>
            </w:r>
            <w:r>
              <w:rPr>
                <w:b/>
              </w:rPr>
              <w:t xml:space="preserve">   </w:t>
            </w:r>
            <w:r>
              <w:t xml:space="preserve">          </w:t>
            </w:r>
            <w:r w:rsidR="0011764B">
              <w:rPr>
                <w:color w:val="0070C0"/>
              </w:rPr>
              <w:t xml:space="preserve">                                                              </w:t>
            </w:r>
            <w:r w:rsidR="009300BA">
              <w:rPr>
                <w:color w:val="0070C0"/>
              </w:rPr>
              <w:t xml:space="preserve">           17,90€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4B" w:rsidRPr="008C7821" w:rsidRDefault="007C1685" w:rsidP="007C1685">
            <w:pPr>
              <w:spacing w:after="0"/>
            </w:pPr>
            <w:r w:rsidRPr="008C7821">
              <w:t>2 zvezka: mala, črtasta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ANGLEŠČINA</w:t>
            </w:r>
          </w:p>
          <w:p w:rsidR="007C1685" w:rsidRPr="008C7821" w:rsidRDefault="007C1685" w:rsidP="007C1685">
            <w:pPr>
              <w:spacing w:after="0"/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Default="007C1685" w:rsidP="007C1685">
            <w:pPr>
              <w:spacing w:after="0"/>
              <w:rPr>
                <w:color w:val="0070C0"/>
              </w:rPr>
            </w:pPr>
            <w:proofErr w:type="spellStart"/>
            <w:r w:rsidRPr="008C7821">
              <w:rPr>
                <w:b/>
              </w:rPr>
              <w:t>Touchstone</w:t>
            </w:r>
            <w:proofErr w:type="spellEnd"/>
            <w:r w:rsidRPr="008C7821">
              <w:rPr>
                <w:b/>
              </w:rPr>
              <w:t xml:space="preserve"> 6,</w:t>
            </w:r>
            <w:r>
              <w:rPr>
                <w:b/>
              </w:rPr>
              <w:t xml:space="preserve"> </w:t>
            </w:r>
            <w:r w:rsidRPr="008C7821">
              <w:rPr>
                <w:b/>
              </w:rPr>
              <w:t>delovni zvezek</w:t>
            </w:r>
            <w:r w:rsidRPr="008C7821">
              <w:t xml:space="preserve"> </w:t>
            </w:r>
            <w:r>
              <w:t>(</w:t>
            </w:r>
            <w:proofErr w:type="spellStart"/>
            <w:r w:rsidRPr="008C7821">
              <w:t>Skela</w:t>
            </w:r>
            <w:proofErr w:type="spellEnd"/>
            <w:r w:rsidRPr="008C7821">
              <w:t>, Marguč, Gvardjančič</w:t>
            </w:r>
            <w:r>
              <w:t>);</w:t>
            </w:r>
            <w:r w:rsidRPr="008C7821">
              <w:rPr>
                <w:b/>
              </w:rPr>
              <w:t xml:space="preserve"> </w:t>
            </w:r>
            <w:r w:rsidRPr="008C7821">
              <w:t>OBZORJA</w:t>
            </w:r>
            <w:r>
              <w:t xml:space="preserve">    </w:t>
            </w:r>
            <w:r w:rsidR="0011764B">
              <w:t xml:space="preserve">                                                                         </w:t>
            </w:r>
            <w:r w:rsidR="009300BA">
              <w:t xml:space="preserve">         </w:t>
            </w:r>
            <w:r w:rsidRPr="00566D8A">
              <w:rPr>
                <w:color w:val="0070C0"/>
              </w:rPr>
              <w:t>16,00€</w:t>
            </w:r>
          </w:p>
          <w:p w:rsidR="009300BA" w:rsidRPr="008C7821" w:rsidRDefault="009300BA" w:rsidP="007C1685">
            <w:pPr>
              <w:spacing w:after="0"/>
            </w:pPr>
            <w:proofErr w:type="spellStart"/>
            <w:r w:rsidRPr="008C7821">
              <w:rPr>
                <w:b/>
              </w:rPr>
              <w:t>Touchstone</w:t>
            </w:r>
            <w:proofErr w:type="spellEnd"/>
            <w:r w:rsidRPr="008C7821">
              <w:rPr>
                <w:b/>
              </w:rPr>
              <w:t xml:space="preserve"> 6 </w:t>
            </w:r>
            <w:r>
              <w:rPr>
                <w:b/>
              </w:rPr>
              <w:t>, učbenik</w:t>
            </w:r>
            <w:r w:rsidRPr="008C7821">
              <w:t xml:space="preserve"> </w:t>
            </w:r>
            <w:r>
              <w:t>(</w:t>
            </w:r>
            <w:proofErr w:type="spellStart"/>
            <w:r w:rsidRPr="008C7821">
              <w:t>Skela</w:t>
            </w:r>
            <w:proofErr w:type="spellEnd"/>
            <w:r w:rsidRPr="008C7821">
              <w:t>, Marguč, Gvardjančič</w:t>
            </w:r>
            <w:r>
              <w:t>)</w:t>
            </w:r>
            <w:r w:rsidRPr="008C7821">
              <w:rPr>
                <w:b/>
              </w:rPr>
              <w:t xml:space="preserve"> </w:t>
            </w:r>
            <w:r w:rsidRPr="008C7821">
              <w:t>OBZORJA</w:t>
            </w:r>
            <w:r>
              <w:t xml:space="preserve">, LP 2011                                                                                        </w:t>
            </w:r>
            <w:r w:rsidRPr="00566D8A">
              <w:rPr>
                <w:color w:val="0070C0"/>
              </w:rPr>
              <w:t>18,50€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>
              <w:t>1 zvezek</w:t>
            </w:r>
            <w:r w:rsidRPr="008C7821">
              <w:t xml:space="preserve">: </w:t>
            </w:r>
            <w:r>
              <w:t>velik, črtast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GEOGRAFIJA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4632E0" w:rsidRDefault="007C1685" w:rsidP="007C1685">
            <w:pPr>
              <w:spacing w:after="0"/>
              <w:rPr>
                <w:color w:val="0070C0"/>
              </w:rPr>
            </w:pPr>
            <w:r>
              <w:rPr>
                <w:color w:val="FF0000"/>
              </w:rPr>
              <w:t xml:space="preserve"> </w:t>
            </w:r>
            <w:r w:rsidRPr="004632E0">
              <w:rPr>
                <w:b/>
              </w:rPr>
              <w:t>Raziskujem Zemljo</w:t>
            </w:r>
            <w:r>
              <w:rPr>
                <w:b/>
              </w:rPr>
              <w:t xml:space="preserve"> 6, samostojni DZ;</w:t>
            </w:r>
            <w:r>
              <w:t xml:space="preserve"> ROKUS KLETT; </w:t>
            </w:r>
            <w:r w:rsidRPr="004632E0">
              <w:rPr>
                <w:b/>
              </w:rPr>
              <w:t>izid 2015</w:t>
            </w:r>
            <w:r>
              <w:rPr>
                <w:b/>
              </w:rPr>
              <w:t xml:space="preserve">               </w:t>
            </w:r>
            <w:r w:rsidR="0011764B">
              <w:rPr>
                <w:b/>
              </w:rPr>
              <w:t xml:space="preserve">                                                                      </w:t>
            </w:r>
            <w:r w:rsidRPr="004632E0">
              <w:rPr>
                <w:color w:val="0070C0"/>
              </w:rPr>
              <w:t>11,50€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črtast</w:t>
            </w:r>
          </w:p>
          <w:p w:rsidR="007C1685" w:rsidRPr="0011764B" w:rsidRDefault="007C1685" w:rsidP="0011764B">
            <w:pPr>
              <w:spacing w:after="0"/>
            </w:pPr>
            <w:r w:rsidRPr="008C7821">
              <w:rPr>
                <w:b/>
                <w:bCs/>
              </w:rPr>
              <w:t>ATLAS SVETA</w:t>
            </w:r>
            <w:r w:rsidR="00885FEA">
              <w:t xml:space="preserve"> za osnovne in sredn</w:t>
            </w:r>
            <w:bookmarkStart w:id="0" w:name="_GoBack"/>
            <w:bookmarkEnd w:id="0"/>
            <w:r w:rsidRPr="008C7821">
              <w:t xml:space="preserve">je šole;  MKZ     </w:t>
            </w:r>
            <w:r>
              <w:t xml:space="preserve">                     </w:t>
            </w:r>
            <w:r w:rsidRPr="004632E0">
              <w:rPr>
                <w:color w:val="0070C0"/>
              </w:rPr>
              <w:t>34,96€</w:t>
            </w:r>
            <w:r w:rsidRPr="008C7821">
              <w:t xml:space="preserve">  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ZGODOVINA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983244" w:rsidRDefault="007C1685" w:rsidP="007C1685">
            <w:pPr>
              <w:spacing w:after="0"/>
              <w:rPr>
                <w:color w:val="FF0000"/>
              </w:rPr>
            </w:pPr>
            <w:r>
              <w:rPr>
                <w:b/>
              </w:rPr>
              <w:t>Spoznavaj</w:t>
            </w:r>
            <w:r w:rsidRPr="008C7821">
              <w:rPr>
                <w:b/>
              </w:rPr>
              <w:t>mo</w:t>
            </w:r>
            <w:r w:rsidRPr="008C7821">
              <w:t xml:space="preserve"> </w:t>
            </w:r>
            <w:r w:rsidRPr="008C7821">
              <w:rPr>
                <w:b/>
              </w:rPr>
              <w:t>zgodovino</w:t>
            </w:r>
            <w:r>
              <w:t xml:space="preserve">, </w:t>
            </w:r>
            <w:r w:rsidRPr="00BC64F7">
              <w:rPr>
                <w:b/>
              </w:rPr>
              <w:t>delovni zvezek</w:t>
            </w:r>
            <w:r>
              <w:t xml:space="preserve"> (</w:t>
            </w:r>
            <w:r w:rsidRPr="008C7821">
              <w:t>Kastelic, Škraba</w:t>
            </w:r>
            <w:r>
              <w:t>);</w:t>
            </w:r>
            <w:r w:rsidRPr="008C7821">
              <w:t xml:space="preserve"> MODRIJAN</w:t>
            </w:r>
            <w:r>
              <w:t xml:space="preserve">        </w:t>
            </w:r>
            <w:r w:rsidR="0011764B">
              <w:t xml:space="preserve">           </w:t>
            </w:r>
            <w:r>
              <w:t xml:space="preserve"> </w:t>
            </w:r>
            <w:r w:rsidR="0011764B">
              <w:t xml:space="preserve">                                                 </w:t>
            </w:r>
            <w:r w:rsidR="00885FEA">
              <w:t xml:space="preserve">        </w:t>
            </w:r>
            <w:r w:rsidR="0011764B">
              <w:t xml:space="preserve">      </w:t>
            </w:r>
            <w:r>
              <w:t xml:space="preserve"> </w:t>
            </w:r>
            <w:r w:rsidRPr="00566D8A">
              <w:rPr>
                <w:color w:val="0070C0"/>
              </w:rPr>
              <w:t>8,90€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črtast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NARAVOSLOVJE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  <w:jc w:val="center"/>
            </w:pPr>
            <w:r>
              <w:t>/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črtast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MATEMATIKA</w:t>
            </w:r>
            <w:r>
              <w:t xml:space="preserve">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Default="007C1685" w:rsidP="007C1685">
            <w:pPr>
              <w:spacing w:after="0"/>
              <w:rPr>
                <w:b/>
                <w:bCs/>
              </w:rPr>
            </w:pPr>
          </w:p>
          <w:p w:rsidR="007C1685" w:rsidRPr="008C7821" w:rsidRDefault="007C1685" w:rsidP="007C1685">
            <w:pPr>
              <w:spacing w:after="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nizki karo</w:t>
            </w:r>
            <w:r w:rsidR="009300BA">
              <w:t xml:space="preserve">, </w:t>
            </w:r>
            <w:proofErr w:type="spellStart"/>
            <w:r w:rsidRPr="008C7821">
              <w:t>geotrikotnik</w:t>
            </w:r>
            <w:proofErr w:type="spellEnd"/>
            <w:r w:rsidRPr="008C7821">
              <w:t>, šestilo, svinčnik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GOSPODINJSTVO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črtast (lahko iz 5. razreda)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>
              <w:t>GLASBENA UMETNOST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  <w:rPr>
                <w:b/>
              </w:rPr>
            </w:pPr>
            <w:r w:rsidRPr="008C7821">
              <w:t xml:space="preserve">1 zvezek: mali, črtast (lahko iz 5. razreda) 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>
              <w:t>LIKOVNA UMETNOST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  <w:rPr>
                <w:b/>
              </w:rPr>
            </w:pPr>
            <w:r w:rsidRPr="008C7821">
              <w:t xml:space="preserve">Material za likovno ustvarjanje priskrbi učiteljica likovne vzgoje.  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TEHNIKA IN TEHNOLOGIJA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4F45BB" w:rsidRDefault="007C1685" w:rsidP="0011764B">
            <w:pPr>
              <w:spacing w:after="0"/>
            </w:pPr>
            <w:r>
              <w:rPr>
                <w:b/>
                <w:bCs/>
              </w:rPr>
              <w:t>Tehnika in tehnologija 6, d</w:t>
            </w:r>
            <w:r w:rsidRPr="008C7821">
              <w:rPr>
                <w:b/>
                <w:bCs/>
              </w:rPr>
              <w:t>elovni zvezek</w:t>
            </w:r>
            <w:r w:rsidRPr="008C7821">
              <w:t xml:space="preserve"> </w:t>
            </w:r>
            <w:r>
              <w:t>z delovnimi gradivi(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.);</w:t>
            </w:r>
            <w:r w:rsidRPr="008C7821">
              <w:t xml:space="preserve"> IZOTECH</w:t>
            </w:r>
            <w:r>
              <w:t xml:space="preserve">  </w:t>
            </w:r>
            <w:r w:rsidR="0011764B" w:rsidRPr="004F45BB">
              <w:rPr>
                <w:i/>
              </w:rPr>
              <w:t>PRENOVLJEN</w:t>
            </w:r>
            <w:r w:rsidR="0011764B" w:rsidRPr="00566D8A">
              <w:rPr>
                <w:color w:val="0070C0"/>
              </w:rPr>
              <w:t xml:space="preserve"> </w:t>
            </w:r>
            <w:r w:rsidR="0011764B">
              <w:rPr>
                <w:color w:val="0070C0"/>
              </w:rPr>
              <w:t xml:space="preserve">         </w:t>
            </w:r>
            <w:r w:rsidR="00885FEA">
              <w:rPr>
                <w:color w:val="0070C0"/>
              </w:rPr>
              <w:t xml:space="preserve">        </w:t>
            </w:r>
            <w:r w:rsidR="0011764B">
              <w:rPr>
                <w:color w:val="0070C0"/>
              </w:rPr>
              <w:t xml:space="preserve"> </w:t>
            </w:r>
            <w:r w:rsidR="0011764B" w:rsidRPr="00566D8A">
              <w:rPr>
                <w:color w:val="0070C0"/>
              </w:rPr>
              <w:t>19,50€</w:t>
            </w:r>
            <w:r w:rsidR="0011764B">
              <w:t xml:space="preserve">                          </w:t>
            </w:r>
            <w:r>
              <w:t xml:space="preserve">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1 zvezek: velik, brezčrten</w:t>
            </w:r>
          </w:p>
          <w:p w:rsidR="007C1685" w:rsidRPr="008C7821" w:rsidRDefault="007C1685" w:rsidP="007C1685">
            <w:pPr>
              <w:spacing w:after="0"/>
            </w:pPr>
            <w:r w:rsidRPr="008C7821">
              <w:t>2 trikotnika: 45°   in 30°</w:t>
            </w:r>
          </w:p>
        </w:tc>
      </w:tr>
      <w:tr w:rsidR="007C1685" w:rsidRPr="008C7821" w:rsidTr="009300BA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>
              <w:t>ŠPORT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  <w:jc w:val="center"/>
            </w:pPr>
            <w:r w:rsidRPr="008C7821">
              <w:t>/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85" w:rsidRPr="008C7821" w:rsidRDefault="007C1685" w:rsidP="007C1685">
            <w:pPr>
              <w:spacing w:after="0"/>
            </w:pPr>
            <w:r w:rsidRPr="008C7821">
              <w:t>športna oprema, športni copati</w:t>
            </w:r>
          </w:p>
        </w:tc>
      </w:tr>
    </w:tbl>
    <w:p w:rsidR="007C1685" w:rsidRDefault="007C1685"/>
    <w:sectPr w:rsidR="007C1685" w:rsidSect="007C1685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5"/>
    <w:rsid w:val="0011764B"/>
    <w:rsid w:val="00297074"/>
    <w:rsid w:val="004B67CC"/>
    <w:rsid w:val="005A49E1"/>
    <w:rsid w:val="005D02FA"/>
    <w:rsid w:val="007C1685"/>
    <w:rsid w:val="00885FEA"/>
    <w:rsid w:val="009300BA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1593-01A4-4C0E-A6F1-03A7C3A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6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2016-06-21T11:22:00Z</dcterms:created>
  <dcterms:modified xsi:type="dcterms:W3CDTF">2016-06-21T12:06:00Z</dcterms:modified>
</cp:coreProperties>
</file>